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E02F" w14:textId="77777777" w:rsidR="001E5BC4" w:rsidRPr="00BF3FEA" w:rsidRDefault="00DC0FEF" w:rsidP="00DC0FEF">
      <w:pPr>
        <w:jc w:val="center"/>
        <w:rPr>
          <w:rFonts w:ascii="GT Eesti Display Rg" w:hAnsi="GT Eesti Display Rg"/>
          <w:b/>
          <w:sz w:val="44"/>
          <w:szCs w:val="44"/>
        </w:rPr>
      </w:pPr>
      <w:r w:rsidRPr="00BF3FEA">
        <w:rPr>
          <w:rFonts w:ascii="GT Eesti Display Rg" w:hAnsi="GT Eesti Display Rg"/>
          <w:b/>
          <w:sz w:val="44"/>
          <w:szCs w:val="44"/>
        </w:rPr>
        <w:t xml:space="preserve">Individueller Förderplan </w:t>
      </w:r>
    </w:p>
    <w:p w14:paraId="6E2B2571" w14:textId="77777777" w:rsidR="00DC0FEF" w:rsidRPr="00BF3FEA" w:rsidRDefault="00DC0FEF" w:rsidP="00DC0FEF">
      <w:pPr>
        <w:jc w:val="center"/>
        <w:rPr>
          <w:rFonts w:ascii="GT Eesti Display Rg" w:hAnsi="GT Eesti Display Rg"/>
          <w:b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DC0FEF" w:rsidRPr="00BF3FEA" w14:paraId="794D3489" w14:textId="77777777" w:rsidTr="00DD7C6C">
        <w:tc>
          <w:tcPr>
            <w:tcW w:w="7225" w:type="dxa"/>
          </w:tcPr>
          <w:p w14:paraId="08484D00" w14:textId="0C3A6935" w:rsidR="00DC0FEF" w:rsidRPr="00BF3FEA" w:rsidRDefault="007066FB" w:rsidP="00DC0FEF">
            <w:pPr>
              <w:rPr>
                <w:rFonts w:ascii="GT Eesti Display Rg" w:hAnsi="GT Eesti Display Rg"/>
              </w:rPr>
            </w:pPr>
            <w:r>
              <w:rPr>
                <w:rFonts w:ascii="GT Eesti Display Rg" w:hAnsi="GT Eesti Display Rg"/>
              </w:rPr>
              <w:t>Familienname des Schulkindes</w:t>
            </w:r>
            <w:r w:rsidR="00DC0FEF" w:rsidRPr="00BF3FEA">
              <w:rPr>
                <w:rFonts w:ascii="GT Eesti Display Rg" w:hAnsi="GT Eesti Display Rg"/>
              </w:rPr>
              <w:t xml:space="preserve">: </w:t>
            </w:r>
            <w:r w:rsidR="00BC475B" w:rsidRPr="00BC475B">
              <w:rPr>
                <w:rFonts w:ascii="GT Eesti Display Rg" w:hAnsi="GT Eesti Display Rg"/>
                <w:i/>
              </w:rPr>
              <w:t xml:space="preserve">Bitte </w:t>
            </w:r>
            <w:r w:rsidR="00333D3B">
              <w:rPr>
                <w:rFonts w:ascii="GT Eesti Display Rg" w:hAnsi="GT Eesti Display Rg"/>
                <w:i/>
              </w:rPr>
              <w:t xml:space="preserve">ein </w:t>
            </w:r>
            <w:r w:rsidR="00BC475B" w:rsidRPr="00BC475B">
              <w:rPr>
                <w:rFonts w:ascii="GT Eesti Display Rg" w:hAnsi="GT Eesti Display Rg"/>
                <w:i/>
              </w:rPr>
              <w:t xml:space="preserve">Pseudonym </w:t>
            </w:r>
            <w:r w:rsidR="00333D3B">
              <w:rPr>
                <w:rFonts w:ascii="GT Eesti Display Rg" w:hAnsi="GT Eesti Display Rg"/>
                <w:i/>
              </w:rPr>
              <w:t>verwenden</w:t>
            </w:r>
            <w:r w:rsidR="00BC475B" w:rsidRPr="00BC475B">
              <w:rPr>
                <w:rFonts w:ascii="GT Eesti Display Rg" w:hAnsi="GT Eesti Display Rg"/>
                <w:i/>
              </w:rPr>
              <w:t>!</w:t>
            </w:r>
          </w:p>
          <w:p w14:paraId="58BEB0AC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  <w:tc>
          <w:tcPr>
            <w:tcW w:w="7229" w:type="dxa"/>
          </w:tcPr>
          <w:p w14:paraId="268C8EC0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Schule:</w:t>
            </w:r>
          </w:p>
        </w:tc>
      </w:tr>
      <w:tr w:rsidR="00DC0FEF" w:rsidRPr="00BF3FEA" w14:paraId="028108F7" w14:textId="77777777" w:rsidTr="00DD7C6C">
        <w:tc>
          <w:tcPr>
            <w:tcW w:w="7225" w:type="dxa"/>
          </w:tcPr>
          <w:p w14:paraId="21E57557" w14:textId="6BBEA7DB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Vorname</w:t>
            </w:r>
            <w:r w:rsidR="00BC475B">
              <w:rPr>
                <w:rFonts w:ascii="GT Eesti Display Rg" w:hAnsi="GT Eesti Display Rg"/>
              </w:rPr>
              <w:t xml:space="preserve"> des Schulkindes</w:t>
            </w:r>
            <w:r w:rsidRPr="00BF3FEA">
              <w:rPr>
                <w:rFonts w:ascii="GT Eesti Display Rg" w:hAnsi="GT Eesti Display Rg"/>
              </w:rPr>
              <w:t>:</w:t>
            </w:r>
            <w:r w:rsidR="00BC475B">
              <w:rPr>
                <w:rFonts w:ascii="GT Eesti Display Rg" w:hAnsi="GT Eesti Display Rg"/>
              </w:rPr>
              <w:t xml:space="preserve"> </w:t>
            </w:r>
            <w:r w:rsidR="00BC475B" w:rsidRPr="00BC475B">
              <w:rPr>
                <w:rFonts w:ascii="GT Eesti Display Rg" w:hAnsi="GT Eesti Display Rg"/>
                <w:i/>
              </w:rPr>
              <w:t>Bitte</w:t>
            </w:r>
            <w:r w:rsidR="00333D3B">
              <w:rPr>
                <w:rFonts w:ascii="GT Eesti Display Rg" w:hAnsi="GT Eesti Display Rg"/>
                <w:i/>
              </w:rPr>
              <w:t xml:space="preserve"> ein</w:t>
            </w:r>
            <w:r w:rsidR="00BC475B" w:rsidRPr="00BC475B">
              <w:rPr>
                <w:rFonts w:ascii="GT Eesti Display Rg" w:hAnsi="GT Eesti Display Rg"/>
                <w:i/>
              </w:rPr>
              <w:t xml:space="preserve"> Pseudonym </w:t>
            </w:r>
            <w:r w:rsidR="00333D3B">
              <w:rPr>
                <w:rFonts w:ascii="GT Eesti Display Rg" w:hAnsi="GT Eesti Display Rg"/>
                <w:i/>
              </w:rPr>
              <w:t>verwenden</w:t>
            </w:r>
            <w:r w:rsidR="00BC475B" w:rsidRPr="00BC475B">
              <w:rPr>
                <w:rFonts w:ascii="GT Eesti Display Rg" w:hAnsi="GT Eesti Display Rg"/>
                <w:i/>
              </w:rPr>
              <w:t>!</w:t>
            </w:r>
          </w:p>
          <w:p w14:paraId="7AD350F6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  <w:tc>
          <w:tcPr>
            <w:tcW w:w="7229" w:type="dxa"/>
          </w:tcPr>
          <w:p w14:paraId="17D5DCB7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Klasse:</w:t>
            </w:r>
          </w:p>
        </w:tc>
      </w:tr>
      <w:tr w:rsidR="00DC0FEF" w:rsidRPr="00BF3FEA" w14:paraId="02EF7642" w14:textId="77777777" w:rsidTr="00DD7C6C">
        <w:tc>
          <w:tcPr>
            <w:tcW w:w="7225" w:type="dxa"/>
          </w:tcPr>
          <w:p w14:paraId="2B418CDA" w14:textId="0195C69D" w:rsidR="00DC0FEF" w:rsidRPr="00BF3FEA" w:rsidRDefault="00BC475B">
            <w:pPr>
              <w:rPr>
                <w:rFonts w:ascii="GT Eesti Display Rg" w:hAnsi="GT Eesti Display Rg"/>
              </w:rPr>
            </w:pPr>
            <w:r>
              <w:rPr>
                <w:rFonts w:ascii="GT Eesti Display Rg" w:hAnsi="GT Eesti Display Rg"/>
              </w:rPr>
              <w:t>Alter</w:t>
            </w:r>
            <w:r w:rsidR="00DC0FEF" w:rsidRPr="00BF3FEA">
              <w:rPr>
                <w:rFonts w:ascii="GT Eesti Display Rg" w:hAnsi="GT Eesti Display Rg"/>
              </w:rPr>
              <w:t xml:space="preserve">: </w:t>
            </w:r>
          </w:p>
          <w:p w14:paraId="0CC5459E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  <w:tc>
          <w:tcPr>
            <w:tcW w:w="7229" w:type="dxa"/>
          </w:tcPr>
          <w:p w14:paraId="070C6E48" w14:textId="0838B2BA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</w:tr>
      <w:tr w:rsidR="00DC0FEF" w:rsidRPr="00BF3FEA" w14:paraId="3E07CE51" w14:textId="77777777" w:rsidTr="00DD7C6C">
        <w:tc>
          <w:tcPr>
            <w:tcW w:w="7225" w:type="dxa"/>
          </w:tcPr>
          <w:p w14:paraId="37987AFF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Geschlecht:</w:t>
            </w:r>
          </w:p>
          <w:p w14:paraId="6FB36B3E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  <w:tc>
          <w:tcPr>
            <w:tcW w:w="7229" w:type="dxa"/>
          </w:tcPr>
          <w:p w14:paraId="51261BDD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</w:tr>
    </w:tbl>
    <w:p w14:paraId="4C82DBE2" w14:textId="77777777" w:rsidR="00DC0FEF" w:rsidRPr="00BF3FEA" w:rsidRDefault="00DC0FEF">
      <w:pPr>
        <w:rPr>
          <w:rFonts w:ascii="GT Eesti Display Rg" w:hAnsi="GT Eesti Display Rg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C0FEF" w:rsidRPr="00BF3FEA" w14:paraId="7BE332B0" w14:textId="77777777" w:rsidTr="00DD7C6C">
        <w:tc>
          <w:tcPr>
            <w:tcW w:w="14454" w:type="dxa"/>
          </w:tcPr>
          <w:p w14:paraId="533A3A80" w14:textId="77777777" w:rsidR="00DC0FEF" w:rsidRPr="00BF3FEA" w:rsidRDefault="00DC0FEF">
            <w:pPr>
              <w:rPr>
                <w:rFonts w:ascii="GT Eesti Display Rg" w:hAnsi="GT Eesti Display Rg"/>
                <w:b/>
              </w:rPr>
            </w:pPr>
            <w:r w:rsidRPr="00BF3FEA">
              <w:rPr>
                <w:rFonts w:ascii="GT Eesti Display Rg" w:hAnsi="GT Eesti Display Rg"/>
                <w:b/>
              </w:rPr>
              <w:t>Der individuelle Förderplan wird geführt von:</w:t>
            </w:r>
          </w:p>
        </w:tc>
      </w:tr>
      <w:tr w:rsidR="00DC0FEF" w:rsidRPr="00BF3FEA" w14:paraId="27CA6912" w14:textId="77777777" w:rsidTr="00DD7C6C">
        <w:tc>
          <w:tcPr>
            <w:tcW w:w="14454" w:type="dxa"/>
          </w:tcPr>
          <w:p w14:paraId="561C833F" w14:textId="2841CD21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ab Datum:</w:t>
            </w:r>
            <w:r w:rsidR="007066FB">
              <w:rPr>
                <w:rFonts w:ascii="GT Eesti Display Rg" w:hAnsi="GT Eesti Display Rg"/>
              </w:rPr>
              <w:t xml:space="preserve"> </w:t>
            </w:r>
          </w:p>
          <w:p w14:paraId="1EE3E4BA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geführt von:</w:t>
            </w:r>
          </w:p>
        </w:tc>
      </w:tr>
    </w:tbl>
    <w:p w14:paraId="1B2DA58B" w14:textId="77777777" w:rsidR="00DC0FEF" w:rsidRPr="00BF3FEA" w:rsidRDefault="00DC0FEF">
      <w:pPr>
        <w:rPr>
          <w:rFonts w:ascii="GT Eesti Display Rg" w:hAnsi="GT Eesti Display Rg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C0FEF" w:rsidRPr="00BF3FEA" w14:paraId="467EFA75" w14:textId="77777777" w:rsidTr="00DD7C6C">
        <w:tc>
          <w:tcPr>
            <w:tcW w:w="14454" w:type="dxa"/>
          </w:tcPr>
          <w:p w14:paraId="41347C58" w14:textId="4924D907" w:rsidR="00DC0FEF" w:rsidRPr="00BF3FEA" w:rsidRDefault="00BC475B">
            <w:pPr>
              <w:rPr>
                <w:rFonts w:ascii="GT Eesti Display Rg" w:hAnsi="GT Eesti Display Rg"/>
                <w:b/>
              </w:rPr>
            </w:pPr>
            <w:r>
              <w:rPr>
                <w:rFonts w:ascii="GT Eesti Display Rg" w:hAnsi="GT Eesti Display Rg"/>
                <w:b/>
              </w:rPr>
              <w:t xml:space="preserve">Allgemeine </w:t>
            </w:r>
            <w:r w:rsidR="00DC0FEF" w:rsidRPr="00BF3FEA">
              <w:rPr>
                <w:rFonts w:ascii="GT Eesti Display Rg" w:hAnsi="GT Eesti Display Rg"/>
                <w:b/>
              </w:rPr>
              <w:t>Lernausgangslage (inkl. Angabe der Stärken und Schwächen)</w:t>
            </w:r>
          </w:p>
          <w:p w14:paraId="15931450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Bereiche: Motorik, Wahrnehmung, Sprache, Aufmerksamkeit/Konzentration, Kognition, Sozialverhalten, Lern- und Arbeitsverhalten</w:t>
            </w:r>
          </w:p>
        </w:tc>
      </w:tr>
      <w:tr w:rsidR="00DC0FEF" w:rsidRPr="00BF3FEA" w14:paraId="5C70D068" w14:textId="77777777" w:rsidTr="00DD7C6C">
        <w:tc>
          <w:tcPr>
            <w:tcW w:w="14454" w:type="dxa"/>
          </w:tcPr>
          <w:p w14:paraId="105B3997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16BD1C97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6FFE9250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143FEF84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73D45685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340815AB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35340395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277A4964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195E4823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51023324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</w:tr>
    </w:tbl>
    <w:p w14:paraId="6EF807EF" w14:textId="77777777" w:rsidR="00DC0FEF" w:rsidRPr="00BF3FEA" w:rsidRDefault="00DC0FEF">
      <w:pPr>
        <w:rPr>
          <w:rFonts w:ascii="GT Eesti Display Rg" w:hAnsi="GT Eesti Display Rg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C0FEF" w:rsidRPr="00BF3FEA" w14:paraId="316D8DA7" w14:textId="77777777" w:rsidTr="00DD7C6C">
        <w:tc>
          <w:tcPr>
            <w:tcW w:w="14454" w:type="dxa"/>
          </w:tcPr>
          <w:p w14:paraId="3C555A14" w14:textId="0A5DD577" w:rsidR="00DC0FEF" w:rsidRPr="00BF3FEA" w:rsidRDefault="00DC0FEF">
            <w:pPr>
              <w:rPr>
                <w:rFonts w:ascii="GT Eesti Display Rg" w:hAnsi="GT Eesti Display Rg"/>
                <w:b/>
              </w:rPr>
            </w:pPr>
            <w:bookmarkStart w:id="0" w:name="_GoBack"/>
            <w:bookmarkEnd w:id="0"/>
            <w:r w:rsidRPr="00BF3FEA">
              <w:rPr>
                <w:rFonts w:ascii="GT Eesti Display Rg" w:hAnsi="GT Eesti Display Rg"/>
                <w:b/>
              </w:rPr>
              <w:lastRenderedPageBreak/>
              <w:t xml:space="preserve">Lernausgangslage </w:t>
            </w:r>
            <w:r w:rsidR="00035215">
              <w:rPr>
                <w:rFonts w:ascii="GT Eesti Display Rg" w:hAnsi="GT Eesti Display Rg"/>
                <w:b/>
              </w:rPr>
              <w:t>Deutsch</w:t>
            </w:r>
            <w:r w:rsidR="00BC475B">
              <w:rPr>
                <w:rFonts w:ascii="GT Eesti Display Rg" w:hAnsi="GT Eesti Display Rg"/>
                <w:b/>
              </w:rPr>
              <w:t xml:space="preserve"> </w:t>
            </w:r>
            <w:r w:rsidRPr="00BF3FEA">
              <w:rPr>
                <w:rFonts w:ascii="GT Eesti Display Rg" w:hAnsi="GT Eesti Display Rg"/>
                <w:b/>
              </w:rPr>
              <w:t>(vgl. Lehrplanbereiche)</w:t>
            </w:r>
          </w:p>
        </w:tc>
      </w:tr>
      <w:tr w:rsidR="00DC0FEF" w:rsidRPr="00BF3FEA" w14:paraId="1507836A" w14:textId="77777777" w:rsidTr="00DD7C6C">
        <w:tc>
          <w:tcPr>
            <w:tcW w:w="14454" w:type="dxa"/>
          </w:tcPr>
          <w:p w14:paraId="52E01815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Stärken:</w:t>
            </w:r>
          </w:p>
          <w:p w14:paraId="7A08C45A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3D61B206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67F7576F" w14:textId="7F673889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Schwächen</w:t>
            </w:r>
            <w:r w:rsidR="007066FB">
              <w:rPr>
                <w:rFonts w:ascii="GT Eesti Display Rg" w:hAnsi="GT Eesti Display Rg"/>
              </w:rPr>
              <w:t>:</w:t>
            </w:r>
          </w:p>
          <w:p w14:paraId="16E23390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7EE0E6E9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</w:tr>
    </w:tbl>
    <w:p w14:paraId="5C493C44" w14:textId="77777777" w:rsidR="00DC0FEF" w:rsidRPr="00BF3FEA" w:rsidRDefault="00DC0FEF">
      <w:pPr>
        <w:rPr>
          <w:rFonts w:ascii="GT Eesti Display Rg" w:hAnsi="GT Eesti Display Rg"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C0FEF" w:rsidRPr="00BF3FEA" w14:paraId="2D9F4C6E" w14:textId="77777777" w:rsidTr="00DD7C6C">
        <w:tc>
          <w:tcPr>
            <w:tcW w:w="14454" w:type="dxa"/>
          </w:tcPr>
          <w:p w14:paraId="0099F6D7" w14:textId="77777777" w:rsidR="00DC0FEF" w:rsidRPr="00BF3FEA" w:rsidRDefault="00DC0FEF">
            <w:pPr>
              <w:rPr>
                <w:rFonts w:ascii="GT Eesti Display Rg" w:hAnsi="GT Eesti Display Rg"/>
                <w:b/>
              </w:rPr>
            </w:pPr>
            <w:r w:rsidRPr="00BF3FEA">
              <w:rPr>
                <w:rFonts w:ascii="GT Eesti Display Rg" w:hAnsi="GT Eesti Display Rg"/>
                <w:b/>
              </w:rPr>
              <w:t>Lernausgangslage Mathematik (vgl. Lehrplanbereiche)</w:t>
            </w:r>
          </w:p>
        </w:tc>
      </w:tr>
      <w:tr w:rsidR="00DC0FEF" w:rsidRPr="00BF3FEA" w14:paraId="7EC406EE" w14:textId="77777777" w:rsidTr="00DD7C6C">
        <w:tc>
          <w:tcPr>
            <w:tcW w:w="14454" w:type="dxa"/>
          </w:tcPr>
          <w:p w14:paraId="5343E5E3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6ED71735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Stärken:</w:t>
            </w:r>
          </w:p>
          <w:p w14:paraId="4CA23767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06343AAC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  <w:p w14:paraId="1CBB7A34" w14:textId="77777777" w:rsidR="00DC0FEF" w:rsidRPr="00BF3FEA" w:rsidRDefault="00DC0FEF">
            <w:pPr>
              <w:rPr>
                <w:rFonts w:ascii="GT Eesti Display Rg" w:hAnsi="GT Eesti Display Rg"/>
              </w:rPr>
            </w:pPr>
            <w:r w:rsidRPr="00BF3FEA">
              <w:rPr>
                <w:rFonts w:ascii="GT Eesti Display Rg" w:hAnsi="GT Eesti Display Rg"/>
              </w:rPr>
              <w:t>Schwächen:</w:t>
            </w:r>
          </w:p>
          <w:p w14:paraId="5F4BECB0" w14:textId="77777777" w:rsidR="00DC0FEF" w:rsidRPr="00BF3FEA" w:rsidRDefault="00DC0FEF">
            <w:pPr>
              <w:rPr>
                <w:rFonts w:ascii="GT Eesti Display Rg" w:hAnsi="GT Eesti Display Rg"/>
              </w:rPr>
            </w:pPr>
          </w:p>
        </w:tc>
      </w:tr>
    </w:tbl>
    <w:p w14:paraId="414AE759" w14:textId="77777777" w:rsidR="00DD7C6C" w:rsidRDefault="00DD7C6C">
      <w:pPr>
        <w:rPr>
          <w:rFonts w:ascii="GT Eesti Display Rg" w:hAnsi="GT Eesti Display Rg"/>
        </w:rPr>
      </w:pPr>
    </w:p>
    <w:p w14:paraId="719A2A27" w14:textId="77777777" w:rsidR="00DD7C6C" w:rsidRDefault="00DD7C6C">
      <w:pPr>
        <w:rPr>
          <w:rFonts w:ascii="GT Eesti Display Rg" w:hAnsi="GT Eesti Display Rg"/>
        </w:rPr>
      </w:pPr>
      <w:r>
        <w:rPr>
          <w:rFonts w:ascii="GT Eesti Display Rg" w:hAnsi="GT Eesti Display Rg"/>
        </w:rPr>
        <w:br w:type="page"/>
      </w:r>
    </w:p>
    <w:p w14:paraId="42501ECB" w14:textId="77777777" w:rsidR="00DC0FEF" w:rsidRPr="00BF3FEA" w:rsidRDefault="00DC0FEF">
      <w:pPr>
        <w:rPr>
          <w:rFonts w:ascii="GT Eesti Display Rg" w:hAnsi="GT Eesti Display Rg"/>
        </w:rPr>
      </w:pPr>
    </w:p>
    <w:p w14:paraId="16BA18B5" w14:textId="77777777" w:rsidR="00DC0FEF" w:rsidRPr="00BF3FEA" w:rsidRDefault="00DC0FEF">
      <w:pPr>
        <w:rPr>
          <w:rFonts w:ascii="GT Eesti Display Rg" w:hAnsi="GT Eesti Display Rg"/>
        </w:rPr>
      </w:pPr>
    </w:p>
    <w:tbl>
      <w:tblPr>
        <w:tblStyle w:val="Tabellenraster"/>
        <w:tblW w:w="19661" w:type="dxa"/>
        <w:tblLook w:val="04A0" w:firstRow="1" w:lastRow="0" w:firstColumn="1" w:lastColumn="0" w:noHBand="0" w:noVBand="1"/>
      </w:tblPr>
      <w:tblGrid>
        <w:gridCol w:w="910"/>
        <w:gridCol w:w="2177"/>
        <w:gridCol w:w="2319"/>
        <w:gridCol w:w="1293"/>
        <w:gridCol w:w="2320"/>
        <w:gridCol w:w="749"/>
        <w:gridCol w:w="2520"/>
        <w:gridCol w:w="7373"/>
      </w:tblGrid>
      <w:tr w:rsidR="00A75C1A" w:rsidRPr="00BF3FEA" w14:paraId="05C84734" w14:textId="77777777" w:rsidTr="00AF62DE">
        <w:tc>
          <w:tcPr>
            <w:tcW w:w="19661" w:type="dxa"/>
            <w:gridSpan w:val="8"/>
            <w:tcBorders>
              <w:bottom w:val="single" w:sz="4" w:space="0" w:color="auto"/>
            </w:tcBorders>
          </w:tcPr>
          <w:p w14:paraId="7C528BC0" w14:textId="6B0FC0F9" w:rsidR="00A75C1A" w:rsidRPr="00BF3FEA" w:rsidRDefault="00A75C1A" w:rsidP="00DC0FEF">
            <w:pPr>
              <w:jc w:val="center"/>
              <w:rPr>
                <w:rFonts w:ascii="GT Eesti Display Rg" w:hAnsi="GT Eesti Display Rg"/>
                <w:b/>
              </w:rPr>
            </w:pPr>
            <w:r w:rsidRPr="00BF3FEA">
              <w:rPr>
                <w:rFonts w:ascii="GT Eesti Display Rg" w:hAnsi="GT Eesti Display Rg"/>
                <w:b/>
              </w:rPr>
              <w:t>Dokumentation der Fördermaßnahmen</w:t>
            </w:r>
          </w:p>
        </w:tc>
      </w:tr>
      <w:tr w:rsidR="00313D85" w:rsidRPr="00BF3FEA" w14:paraId="2F38532D" w14:textId="77777777" w:rsidTr="00313D85">
        <w:trPr>
          <w:trHeight w:val="476"/>
        </w:trPr>
        <w:tc>
          <w:tcPr>
            <w:tcW w:w="5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D5B67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05281" w14:textId="637F3FBF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0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A1D0B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7F49045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5A83D7A7" w14:textId="77777777" w:rsidTr="00A75C1A">
        <w:tc>
          <w:tcPr>
            <w:tcW w:w="910" w:type="dxa"/>
            <w:tcBorders>
              <w:top w:val="single" w:sz="4" w:space="0" w:color="auto"/>
            </w:tcBorders>
          </w:tcPr>
          <w:p w14:paraId="1EDBA99C" w14:textId="77777777" w:rsidR="00313D85" w:rsidRPr="00BF3FEA" w:rsidRDefault="00313D85">
            <w:pPr>
              <w:rPr>
                <w:rFonts w:ascii="GT Eesti Display Rg" w:hAnsi="GT Eesti Display Rg"/>
                <w:b/>
              </w:rPr>
            </w:pPr>
            <w:r w:rsidRPr="00BF3FEA">
              <w:rPr>
                <w:rFonts w:ascii="GT Eesti Display Rg" w:hAnsi="GT Eesti Display Rg"/>
                <w:b/>
              </w:rPr>
              <w:t>Datum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6C068B5A" w14:textId="1C29EEBF" w:rsidR="00313D85" w:rsidRPr="00BF3FEA" w:rsidRDefault="00A75C1A">
            <w:pPr>
              <w:rPr>
                <w:rFonts w:ascii="GT Eesti Display Rg" w:hAnsi="GT Eesti Display Rg"/>
                <w:b/>
              </w:rPr>
            </w:pPr>
            <w:r>
              <w:rPr>
                <w:rFonts w:ascii="GT Eesti Display Rg" w:hAnsi="GT Eesti Display Rg"/>
                <w:b/>
              </w:rPr>
              <w:t>Ziele/Kompetenzen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</w:tcPr>
          <w:p w14:paraId="66D83B9D" w14:textId="4CE436F9" w:rsidR="00313D85" w:rsidRPr="00BF3FEA" w:rsidRDefault="00A75C1A">
            <w:pPr>
              <w:rPr>
                <w:rFonts w:ascii="GT Eesti Display Rg" w:hAnsi="GT Eesti Display Rg"/>
                <w:b/>
              </w:rPr>
            </w:pPr>
            <w:r w:rsidRPr="00BF3FEA">
              <w:rPr>
                <w:rFonts w:ascii="GT Eesti Display Rg" w:hAnsi="GT Eesti Display Rg"/>
                <w:b/>
              </w:rPr>
              <w:t>Fördermaßnahmen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521CF90D" w14:textId="2DAE44A3" w:rsidR="00313D85" w:rsidRPr="00BF3FEA" w:rsidRDefault="00A75C1A">
            <w:pPr>
              <w:rPr>
                <w:rFonts w:ascii="GT Eesti Display Rg" w:hAnsi="GT Eesti Display Rg"/>
                <w:b/>
              </w:rPr>
            </w:pPr>
            <w:r>
              <w:rPr>
                <w:rFonts w:ascii="GT Eesti Display Rg" w:hAnsi="GT Eesti Display Rg"/>
                <w:b/>
              </w:rP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C8B3D37" w14:textId="77777777" w:rsidR="00313D85" w:rsidRDefault="00313D85">
            <w:pPr>
              <w:rPr>
                <w:rFonts w:ascii="GT Eesti Display Rg" w:hAnsi="GT Eesti Display Rg"/>
                <w:b/>
              </w:rPr>
            </w:pPr>
            <w:r>
              <w:rPr>
                <w:rFonts w:ascii="GT Eesti Display Rg" w:hAnsi="GT Eesti Display Rg"/>
                <w:b/>
              </w:rPr>
              <w:t>Geplantes</w:t>
            </w:r>
          </w:p>
          <w:p w14:paraId="44B84A7C" w14:textId="77777777" w:rsidR="00313D85" w:rsidRPr="00BF3FEA" w:rsidRDefault="00313D85">
            <w:pPr>
              <w:rPr>
                <w:rFonts w:ascii="GT Eesti Display Rg" w:hAnsi="GT Eesti Display Rg"/>
                <w:b/>
              </w:rPr>
            </w:pPr>
            <w:r>
              <w:rPr>
                <w:rFonts w:ascii="GT Eesti Display Rg" w:hAnsi="GT Eesti Display Rg"/>
                <w:b/>
              </w:rPr>
              <w:t>Setting</w:t>
            </w:r>
          </w:p>
        </w:tc>
        <w:tc>
          <w:tcPr>
            <w:tcW w:w="7475" w:type="dxa"/>
            <w:tcBorders>
              <w:top w:val="single" w:sz="4" w:space="0" w:color="auto"/>
            </w:tcBorders>
          </w:tcPr>
          <w:p w14:paraId="6D0E5947" w14:textId="0ECD3C8E" w:rsidR="00313D85" w:rsidRPr="00BF3FEA" w:rsidRDefault="00313D85">
            <w:pPr>
              <w:rPr>
                <w:rFonts w:ascii="GT Eesti Display Rg" w:hAnsi="GT Eesti Display Rg"/>
                <w:b/>
              </w:rPr>
            </w:pPr>
            <w:r w:rsidRPr="00BF3FEA">
              <w:rPr>
                <w:rFonts w:ascii="GT Eesti Display Rg" w:hAnsi="GT Eesti Display Rg"/>
                <w:b/>
              </w:rPr>
              <w:t>Fortlaufende Beobachtung</w:t>
            </w:r>
            <w:r w:rsidR="00A75C1A">
              <w:rPr>
                <w:rFonts w:ascii="GT Eesti Display Rg" w:hAnsi="GT Eesti Display Rg"/>
                <w:b/>
              </w:rPr>
              <w:t>/Lernfortschritte</w:t>
            </w:r>
          </w:p>
        </w:tc>
      </w:tr>
      <w:tr w:rsidR="00A75C1A" w:rsidRPr="00BF3FEA" w14:paraId="6B3B0A3A" w14:textId="77777777" w:rsidTr="00A75C1A">
        <w:tc>
          <w:tcPr>
            <w:tcW w:w="910" w:type="dxa"/>
          </w:tcPr>
          <w:p w14:paraId="74CA4568" w14:textId="77777777" w:rsidR="00313D85" w:rsidRDefault="00313D85">
            <w:pPr>
              <w:rPr>
                <w:rFonts w:ascii="GT Eesti Display Rg" w:hAnsi="GT Eesti Display Rg"/>
              </w:rPr>
            </w:pPr>
          </w:p>
          <w:p w14:paraId="0EF4FA03" w14:textId="35F0DFE6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6727FE7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495EAEFD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045ABA23" w14:textId="1073E681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27A3711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44361E73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6BC94E04" w14:textId="77777777" w:rsidTr="00A75C1A">
        <w:tc>
          <w:tcPr>
            <w:tcW w:w="910" w:type="dxa"/>
          </w:tcPr>
          <w:p w14:paraId="530434DA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636C6AAE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51458D18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5C7DE83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7442C388" w14:textId="506C0EBA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4054353D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798B304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5A353644" w14:textId="77777777" w:rsidTr="00A75C1A">
        <w:tc>
          <w:tcPr>
            <w:tcW w:w="910" w:type="dxa"/>
          </w:tcPr>
          <w:p w14:paraId="24C2F175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65B5CEA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0AC68D08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381ED520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7E1D18A3" w14:textId="65423602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3D470FEA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6A3A50A8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2381E57B" w14:textId="77777777" w:rsidTr="00A75C1A">
        <w:tc>
          <w:tcPr>
            <w:tcW w:w="910" w:type="dxa"/>
          </w:tcPr>
          <w:p w14:paraId="466FA47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44067527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46C92AEA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4D14598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2E80335E" w14:textId="11E303C5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073F6742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2668F4BE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2C12EA74" w14:textId="77777777" w:rsidTr="00A75C1A">
        <w:tc>
          <w:tcPr>
            <w:tcW w:w="910" w:type="dxa"/>
          </w:tcPr>
          <w:p w14:paraId="494D6BF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3A3392C3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679206D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7E030C9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681E9684" w14:textId="20BC973F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7881294E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0E1A8FF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34BF5778" w14:textId="77777777" w:rsidTr="00A75C1A">
        <w:tc>
          <w:tcPr>
            <w:tcW w:w="910" w:type="dxa"/>
          </w:tcPr>
          <w:p w14:paraId="6CB91C2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147B322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5540F955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12C8EC9E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38AA1DED" w14:textId="56082D91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714AE41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611D1BC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367F3DCC" w14:textId="77777777" w:rsidTr="00A75C1A">
        <w:tc>
          <w:tcPr>
            <w:tcW w:w="910" w:type="dxa"/>
          </w:tcPr>
          <w:p w14:paraId="2B8B569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1B85709E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693E12B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0B2086D4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0D620FD1" w14:textId="412A342D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06058405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1CA6650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7D0914A7" w14:textId="77777777" w:rsidTr="00A75C1A">
        <w:tc>
          <w:tcPr>
            <w:tcW w:w="910" w:type="dxa"/>
          </w:tcPr>
          <w:p w14:paraId="4A729D0A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29FF71F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47C492D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50E43B09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5B42D23E" w14:textId="79E13CBE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2D8889F0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6A2087DD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2FF85F0A" w14:textId="77777777" w:rsidTr="00A75C1A">
        <w:tc>
          <w:tcPr>
            <w:tcW w:w="910" w:type="dxa"/>
          </w:tcPr>
          <w:p w14:paraId="606A5608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6A736B69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68EC9AA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130B5828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57F6982B" w14:textId="5EB9A56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2A3881BD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54D5FA83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28E9464E" w14:textId="77777777" w:rsidTr="00A75C1A">
        <w:tc>
          <w:tcPr>
            <w:tcW w:w="910" w:type="dxa"/>
          </w:tcPr>
          <w:p w14:paraId="6662C83D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76A8C28B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433C4E66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34A50F12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7B987B4A" w14:textId="3541B40C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23BEB6BA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6674C653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  <w:tr w:rsidR="00A75C1A" w:rsidRPr="00BF3FEA" w14:paraId="5B0B2B8E" w14:textId="77777777" w:rsidTr="00A75C1A">
        <w:tc>
          <w:tcPr>
            <w:tcW w:w="910" w:type="dxa"/>
          </w:tcPr>
          <w:p w14:paraId="183AE43F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  <w:p w14:paraId="26530A6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1958" w:type="dxa"/>
          </w:tcPr>
          <w:p w14:paraId="5AC39A4A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648" w:type="dxa"/>
            <w:gridSpan w:val="2"/>
          </w:tcPr>
          <w:p w14:paraId="1EDF18D0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3118" w:type="dxa"/>
            <w:gridSpan w:val="2"/>
          </w:tcPr>
          <w:p w14:paraId="1D02E68C" w14:textId="3B3FEFCB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2552" w:type="dxa"/>
          </w:tcPr>
          <w:p w14:paraId="13533E49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  <w:tc>
          <w:tcPr>
            <w:tcW w:w="7475" w:type="dxa"/>
          </w:tcPr>
          <w:p w14:paraId="7B893D8C" w14:textId="77777777" w:rsidR="00313D85" w:rsidRPr="00BF3FEA" w:rsidRDefault="00313D85">
            <w:pPr>
              <w:rPr>
                <w:rFonts w:ascii="GT Eesti Display Rg" w:hAnsi="GT Eesti Display Rg"/>
              </w:rPr>
            </w:pPr>
          </w:p>
        </w:tc>
      </w:tr>
    </w:tbl>
    <w:p w14:paraId="5692BEA0" w14:textId="77777777" w:rsidR="00DC0FEF" w:rsidRDefault="00DC0FEF" w:rsidP="00DD7C6C"/>
    <w:sectPr w:rsidR="00DC0FEF" w:rsidSect="00DD7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8005" w14:textId="77777777" w:rsidR="006E3BC9" w:rsidRDefault="006E3BC9" w:rsidP="00DC0FEF">
      <w:pPr>
        <w:spacing w:after="0" w:line="240" w:lineRule="auto"/>
      </w:pPr>
      <w:r>
        <w:separator/>
      </w:r>
    </w:p>
  </w:endnote>
  <w:endnote w:type="continuationSeparator" w:id="0">
    <w:p w14:paraId="119B2136" w14:textId="77777777" w:rsidR="006E3BC9" w:rsidRDefault="006E3BC9" w:rsidP="00DC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E766" w14:textId="77777777" w:rsidR="00BF3FEA" w:rsidRDefault="00BF3F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6D0B" w14:textId="77777777" w:rsidR="00BF3FEA" w:rsidRDefault="00BF3F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0408" w14:textId="77777777" w:rsidR="00BF3FEA" w:rsidRDefault="00BF3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82B5" w14:textId="77777777" w:rsidR="006E3BC9" w:rsidRDefault="006E3BC9" w:rsidP="00DC0FEF">
      <w:pPr>
        <w:spacing w:after="0" w:line="240" w:lineRule="auto"/>
      </w:pPr>
      <w:r>
        <w:separator/>
      </w:r>
    </w:p>
  </w:footnote>
  <w:footnote w:type="continuationSeparator" w:id="0">
    <w:p w14:paraId="06AFB420" w14:textId="77777777" w:rsidR="006E3BC9" w:rsidRDefault="006E3BC9" w:rsidP="00DC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1CC6" w14:textId="77777777" w:rsidR="00BF3FEA" w:rsidRDefault="00BF3F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99C7" w14:textId="77777777" w:rsidR="00DC0FEF" w:rsidRPr="00BF3FEA" w:rsidRDefault="00DC0FEF" w:rsidP="00DC0FEF">
    <w:pPr>
      <w:pStyle w:val="Kopfzeile"/>
      <w:tabs>
        <w:tab w:val="clear" w:pos="9072"/>
        <w:tab w:val="right" w:pos="7938"/>
      </w:tabs>
      <w:ind w:right="1701"/>
      <w:jc w:val="right"/>
      <w:rPr>
        <w:rFonts w:ascii="GT Eesti Display Rg" w:hAnsi="GT Eesti Display Rg"/>
        <w:sz w:val="16"/>
        <w:szCs w:val="16"/>
      </w:rPr>
    </w:pPr>
    <w:r w:rsidRPr="00BF3FEA">
      <w:rPr>
        <w:rFonts w:ascii="GT Eesti Display Rg" w:hAnsi="GT Eesti Display Rg"/>
        <w:noProof/>
      </w:rPr>
      <w:drawing>
        <wp:anchor distT="0" distB="0" distL="114300" distR="114300" simplePos="0" relativeHeight="251658240" behindDoc="0" locked="0" layoutInCell="1" allowOverlap="1" wp14:anchorId="576BEF2A" wp14:editId="62C2F9BF">
          <wp:simplePos x="0" y="0"/>
          <wp:positionH relativeFrom="column">
            <wp:posOffset>4824730</wp:posOffset>
          </wp:positionH>
          <wp:positionV relativeFrom="paragraph">
            <wp:posOffset>-65405</wp:posOffset>
          </wp:positionV>
          <wp:extent cx="1491615" cy="460375"/>
          <wp:effectExtent l="0" t="0" r="0" b="0"/>
          <wp:wrapNone/>
          <wp:docPr id="1" name="Bild 1" descr="https://ph-tirol.ac.at/sites/default/files/StHM/pht_wortmark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h-tirol.ac.at/sites/default/files/StHM/pht_wortmark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FEA">
      <w:rPr>
        <w:rFonts w:ascii="GT Eesti Display Rg" w:hAnsi="GT Eesti Display Rg"/>
        <w:sz w:val="16"/>
        <w:szCs w:val="16"/>
      </w:rPr>
      <w:t xml:space="preserve">Lehramt Primarstufe </w:t>
    </w:r>
  </w:p>
  <w:p w14:paraId="58A752D0" w14:textId="77777777" w:rsidR="00DC0FEF" w:rsidRPr="00BF3FEA" w:rsidRDefault="00DC0FEF" w:rsidP="00DC0FEF">
    <w:pPr>
      <w:pStyle w:val="Kopfzeile"/>
      <w:tabs>
        <w:tab w:val="clear" w:pos="9072"/>
        <w:tab w:val="right" w:pos="7797"/>
      </w:tabs>
      <w:ind w:right="1701"/>
      <w:jc w:val="right"/>
      <w:rPr>
        <w:rFonts w:ascii="GT Eesti Display Rg" w:hAnsi="GT Eesti Display Rg"/>
        <w:sz w:val="16"/>
        <w:szCs w:val="16"/>
      </w:rPr>
    </w:pPr>
    <w:r w:rsidRPr="00BF3FEA">
      <w:rPr>
        <w:rFonts w:ascii="GT Eesti Display Rg" w:hAnsi="GT Eesti Display Rg"/>
        <w:sz w:val="16"/>
        <w:szCs w:val="16"/>
      </w:rPr>
      <w:t xml:space="preserve">Diagnostik im pädagogischen Feld </w:t>
    </w:r>
  </w:p>
  <w:p w14:paraId="2620E881" w14:textId="77777777" w:rsidR="00DC0FEF" w:rsidRPr="00CC01AE" w:rsidRDefault="00DC0FEF" w:rsidP="00DC0FEF">
    <w:pPr>
      <w:pStyle w:val="Kopfzeile"/>
      <w:tabs>
        <w:tab w:val="clear" w:pos="9072"/>
        <w:tab w:val="right" w:pos="7797"/>
      </w:tabs>
      <w:ind w:right="1701"/>
      <w:jc w:val="right"/>
      <w:rPr>
        <w:sz w:val="16"/>
        <w:szCs w:val="16"/>
      </w:rPr>
    </w:pPr>
    <w:r w:rsidRPr="00BF3FEA">
      <w:rPr>
        <w:rFonts w:ascii="GT Eesti Display Rg" w:hAnsi="GT Eesti Display Rg"/>
        <w:sz w:val="16"/>
        <w:szCs w:val="16"/>
      </w:rPr>
      <w:t>Reflektieren und Evaluieren von Förderplänen</w:t>
    </w:r>
    <w:r w:rsidRPr="00CC01AE">
      <w:rPr>
        <w:sz w:val="16"/>
        <w:szCs w:val="16"/>
      </w:rPr>
      <w:t xml:space="preserve"> </w:t>
    </w:r>
  </w:p>
  <w:p w14:paraId="578468C4" w14:textId="77777777" w:rsidR="00DC0FEF" w:rsidRDefault="00DC0FEF">
    <w:pPr>
      <w:pStyle w:val="Kopfzeile"/>
    </w:pPr>
  </w:p>
  <w:p w14:paraId="0DB4011F" w14:textId="77777777" w:rsidR="00DC0FEF" w:rsidRDefault="00DC0F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D28D" w14:textId="77777777" w:rsidR="00BF3FEA" w:rsidRDefault="00BF3F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EF"/>
    <w:rsid w:val="000031AB"/>
    <w:rsid w:val="00035215"/>
    <w:rsid w:val="00061ABE"/>
    <w:rsid w:val="000D5595"/>
    <w:rsid w:val="00196DC0"/>
    <w:rsid w:val="00313D85"/>
    <w:rsid w:val="00333D3B"/>
    <w:rsid w:val="005E69A0"/>
    <w:rsid w:val="006E3BC9"/>
    <w:rsid w:val="006F3D0E"/>
    <w:rsid w:val="007066FB"/>
    <w:rsid w:val="007B6628"/>
    <w:rsid w:val="008721DD"/>
    <w:rsid w:val="008F1699"/>
    <w:rsid w:val="00A24854"/>
    <w:rsid w:val="00A75C1A"/>
    <w:rsid w:val="00A92CDA"/>
    <w:rsid w:val="00BC475B"/>
    <w:rsid w:val="00BD6ED2"/>
    <w:rsid w:val="00BF3FEA"/>
    <w:rsid w:val="00D65933"/>
    <w:rsid w:val="00DC0FEF"/>
    <w:rsid w:val="00DD7C6C"/>
    <w:rsid w:val="00DF11E5"/>
    <w:rsid w:val="00E52258"/>
    <w:rsid w:val="00F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5F64"/>
  <w15:chartTrackingRefBased/>
  <w15:docId w15:val="{00E9DC15-690C-4992-A5BF-EA27148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48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0FEF"/>
  </w:style>
  <w:style w:type="paragraph" w:styleId="Fuzeile">
    <w:name w:val="footer"/>
    <w:basedOn w:val="Standard"/>
    <w:link w:val="FuzeileZchn"/>
    <w:uiPriority w:val="99"/>
    <w:unhideWhenUsed/>
    <w:rsid w:val="00DC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 Eva, SchülerIn</dc:creator>
  <cp:keywords/>
  <dc:description/>
  <cp:lastModifiedBy>Reiter Eva, SchülerIn</cp:lastModifiedBy>
  <cp:revision>8</cp:revision>
  <dcterms:created xsi:type="dcterms:W3CDTF">2022-01-17T06:34:00Z</dcterms:created>
  <dcterms:modified xsi:type="dcterms:W3CDTF">2023-01-09T18:23:00Z</dcterms:modified>
</cp:coreProperties>
</file>